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0" w:rsidRDefault="001B37B8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091752">
        <w:rPr>
          <w:rFonts w:ascii="Times New Roman" w:hAnsi="Times New Roman" w:cs="Times New Roman"/>
          <w:sz w:val="28"/>
          <w:szCs w:val="28"/>
        </w:rPr>
        <w:t>» апреля 2017 года № 270</w:t>
      </w:r>
    </w:p>
    <w:p w:rsidR="001B37B8" w:rsidRDefault="001B37B8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091752" w:rsidRP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40" w:rsidRPr="00091752" w:rsidRDefault="0071662E" w:rsidP="000917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52">
        <w:rPr>
          <w:rFonts w:ascii="Times New Roman" w:hAnsi="Times New Roman" w:cs="Times New Roman"/>
          <w:b/>
          <w:sz w:val="28"/>
          <w:szCs w:val="28"/>
        </w:rPr>
        <w:t xml:space="preserve">О проведении в городском </w:t>
      </w:r>
      <w:proofErr w:type="gramStart"/>
      <w:r w:rsidRPr="00091752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091752">
        <w:rPr>
          <w:rFonts w:ascii="Times New Roman" w:hAnsi="Times New Roman" w:cs="Times New Roman"/>
          <w:b/>
          <w:sz w:val="28"/>
          <w:szCs w:val="28"/>
        </w:rPr>
        <w:t xml:space="preserve"> ЗАТО Свободный легкоатлетической эстафеты, посвященной 72-й годовщине Победы в Великой Отечественной войне</w:t>
      </w: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71662E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52">
        <w:rPr>
          <w:rFonts w:ascii="Times New Roman" w:hAnsi="Times New Roman" w:cs="Times New Roman"/>
          <w:sz w:val="28"/>
          <w:szCs w:val="28"/>
        </w:rPr>
        <w:t xml:space="preserve">В целях патриотического воспитания молодежи, пропаганды здорового образа жизни и выявления сильнейших спортсменов, на основании подпрограммы «Развитие физической культуры и спорта» муниципальной программы «Развитие культуры, спорта и молодежной политики в городском </w:t>
      </w:r>
      <w:proofErr w:type="gramStart"/>
      <w:r w:rsidRPr="0009175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091752">
        <w:rPr>
          <w:rFonts w:ascii="Times New Roman" w:hAnsi="Times New Roman" w:cs="Times New Roman"/>
          <w:sz w:val="28"/>
          <w:szCs w:val="28"/>
        </w:rPr>
        <w:t xml:space="preserve"> ЗАТО Свободный» на 2016-2020 годы, утвержденной постановлением администрации городского округа ЗАТО Свободный от 30.03.2017 года № 196, руководствуясь подпунктом 7 пункта 6 статьи 27.1, подпунктом 15 пункта 1 статьи 30 Устава городского </w:t>
      </w:r>
      <w:proofErr w:type="gramStart"/>
      <w:r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91752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A43C40" w:rsidRPr="00091752" w:rsidRDefault="0071662E" w:rsidP="000917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5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Ведущему специалисту по молодежной политике, культуре и спорту администрации городского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 Некрасовой М.С. провести 07 мая 2017 года в городском округе ЗАТО Свободный легкоатлетическую эстафету, посвященную 72-й годовщине Победы в Великой Отечественной войне.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легкоатлетической эстафеты в городском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Свободный, посвященной 72-й годовщине Победы в Великой Отечественной войне (Приложение № 1).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предприятий, расположенных на территории городского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Свободный, организовать участие команд в эстафете.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Ведущему специалисту по молодежной политике, культуре и спорту администрации городского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 Некрасовой М.С. согласовать с главным врачом Государственного бюджетного учреждения здравоохранения Свердловской области «Городская больница ЗАТО Свободный» </w:t>
      </w:r>
      <w:proofErr w:type="spellStart"/>
      <w:r w:rsidR="0071662E" w:rsidRPr="00091752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Е.В. дежурство скорой медицинской помощи во время проведения легкоатлетической эстафеты.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городскому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 подполковнику полиции Иванову А.В.: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Организовать дежурство сотрудников полиции во время проведения легкоатлетической эстафеты в городском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Свободный, посвященной 72-й годовщине Победы в Великой Отечественной войне.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Согласовать план маршрута проведения легкоатлетической эстафеты в городском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Свободный, посвященной 72-й годовщине Победы в Великой Отечественной войне (Приложение № 2).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Перекрыть движение автотранспорта 07 мая 2017 года с 10.45 до 12.00 часов по улицам Ленина, Кузнецова, </w:t>
      </w:r>
      <w:proofErr w:type="spellStart"/>
      <w:r w:rsidR="0071662E" w:rsidRPr="00091752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71662E" w:rsidRPr="00091752">
        <w:rPr>
          <w:rFonts w:ascii="Times New Roman" w:hAnsi="Times New Roman" w:cs="Times New Roman"/>
          <w:sz w:val="28"/>
          <w:szCs w:val="28"/>
        </w:rPr>
        <w:t>, Космонавтов.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1662E" w:rsidRPr="0009175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. начальника отдела бухгалтерского учета и финансов администрации городского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 Савиновой Е.В. произвести расходы на проведение вышеуказанного мероприятия на основании подпрограммы «Развитие физической культуры и спорта» в соответствии со сметой расходов (Приложение № 3).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662E" w:rsidRPr="00091752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71662E" w:rsidRPr="0009175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1662E" w:rsidRPr="00091752">
        <w:rPr>
          <w:rFonts w:ascii="Times New Roman" w:hAnsi="Times New Roman" w:cs="Times New Roman"/>
          <w:sz w:val="28"/>
          <w:szCs w:val="28"/>
        </w:rPr>
        <w:t xml:space="preserve"> ЗАТО Свободный и опубликовать в газете «Свободные вести».</w:t>
      </w:r>
    </w:p>
    <w:p w:rsidR="00A43C40" w:rsidRPr="00091752" w:rsidRDefault="00091752" w:rsidP="000917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3C40" w:rsidRPr="00091752" w:rsidSect="00091752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1662E" w:rsidRPr="00091752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0917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752" w:rsidSect="00091752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21" w:rsidRDefault="00060021" w:rsidP="00A43C40">
      <w:r>
        <w:separator/>
      </w:r>
    </w:p>
  </w:endnote>
  <w:endnote w:type="continuationSeparator" w:id="0">
    <w:p w:rsidR="00060021" w:rsidRDefault="00060021" w:rsidP="00A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21" w:rsidRDefault="00060021"/>
  </w:footnote>
  <w:footnote w:type="continuationSeparator" w:id="0">
    <w:p w:rsidR="00060021" w:rsidRDefault="00060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0BC"/>
    <w:multiLevelType w:val="multilevel"/>
    <w:tmpl w:val="7794E0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B3971"/>
    <w:multiLevelType w:val="multilevel"/>
    <w:tmpl w:val="5DCCF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B6003"/>
    <w:multiLevelType w:val="multilevel"/>
    <w:tmpl w:val="5442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3C40"/>
    <w:rsid w:val="00060021"/>
    <w:rsid w:val="00091752"/>
    <w:rsid w:val="001B37B8"/>
    <w:rsid w:val="0071662E"/>
    <w:rsid w:val="007213B2"/>
    <w:rsid w:val="00867636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C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</w:rPr>
  </w:style>
  <w:style w:type="character" w:customStyle="1" w:styleId="4135pt1pt0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41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5pt1pt1">
    <w:name w:val="Основной текст (4) + 13;5 pt;Полужирный;Курсив;Интервал 1 pt"/>
    <w:basedOn w:val="4"/>
    <w:rsid w:val="00A43C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35pt1">
    <w:name w:val="Основной текст (4) + 13;5 pt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 (4)"/>
    <w:basedOn w:val="4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25pt">
    <w:name w:val="Основной текст (6) + 12;5 pt;Полужирный"/>
    <w:basedOn w:val="6"/>
    <w:rsid w:val="00A4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43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A43C40"/>
    <w:pPr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43C40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rsid w:val="00A43C40"/>
    <w:pPr>
      <w:shd w:val="clear" w:color="auto" w:fill="FFFFFF"/>
      <w:spacing w:before="240" w:line="319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43C40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3C40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43C40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A43C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A43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5</cp:revision>
  <dcterms:created xsi:type="dcterms:W3CDTF">2017-04-25T08:32:00Z</dcterms:created>
  <dcterms:modified xsi:type="dcterms:W3CDTF">2017-04-26T03:18:00Z</dcterms:modified>
</cp:coreProperties>
</file>